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F34" w:rsidRDefault="00C1081F">
      <w:r>
        <w:t>Международный календарь соревнований по натурбану 2015-2016</w:t>
      </w:r>
      <w:bookmarkStart w:id="0" w:name="_GoBack"/>
      <w:bookmarkEnd w:id="0"/>
    </w:p>
    <w:p w:rsidR="00C1081F" w:rsidRDefault="00C1081F"/>
    <w:tbl>
      <w:tblPr>
        <w:tblW w:w="102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8"/>
        <w:gridCol w:w="485"/>
        <w:gridCol w:w="4242"/>
        <w:gridCol w:w="2458"/>
        <w:gridCol w:w="1212"/>
      </w:tblGrid>
      <w:tr w:rsidR="00C1081F" w:rsidRPr="00C1081F" w:rsidTr="00C1081F">
        <w:trPr>
          <w:tblCellSpacing w:w="0" w:type="dxa"/>
        </w:trPr>
        <w:tc>
          <w:tcPr>
            <w:tcW w:w="0" w:type="auto"/>
            <w:gridSpan w:val="5"/>
            <w:tcBorders>
              <w:bottom w:val="single" w:sz="48" w:space="0" w:color="auto"/>
            </w:tcBorders>
            <w:tcMar>
              <w:top w:w="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Championships</w:t>
            </w:r>
            <w:proofErr w:type="spellEnd"/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05.02.2016-07.02.2016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8" name="Рисунок 28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FIL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European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Championships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Passeier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(ITA)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13.02.2016-14.02.2016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7" name="Рисунок 27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Junior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Championships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Latsch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(ITA)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0" w:type="auto"/>
            <w:gridSpan w:val="5"/>
            <w:tcBorders>
              <w:bottom w:val="single" w:sz="48" w:space="0" w:color="auto"/>
            </w:tcBorders>
            <w:tcMar>
              <w:top w:w="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World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Cups</w:t>
            </w:r>
            <w:proofErr w:type="spellEnd"/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11.12.2015-13.12.2015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6" name="Рисунок 26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Kühtai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(AUT)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08.01.2016-10.01.2016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5" name="Рисунок 25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Olang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(ITA)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15.01.2016-17.01.2016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4" name="Рисунок 24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Vatra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Dornei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(ROU)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20.01.2016-24.01.2016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to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be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announced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29.01.2016-31.01.2016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3" name="Рисунок 23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Deutschnofen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(ITA)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19.02.2016-21.02.2016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2" name="Рисунок 22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Cup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Umhausen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(AUT)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1081F" w:rsidRPr="00C1081F" w:rsidRDefault="00C1081F" w:rsidP="00C1081F">
      <w:pPr>
        <w:shd w:val="clear" w:color="auto" w:fill="FFFFFF"/>
        <w:spacing w:after="0" w:line="240" w:lineRule="auto"/>
        <w:rPr>
          <w:rFonts w:ascii="Tahoma" w:eastAsia="Times New Roman" w:hAnsi="Tahoma" w:cs="Tahoma"/>
          <w:vanish/>
          <w:color w:val="333333"/>
          <w:sz w:val="17"/>
          <w:szCs w:val="17"/>
          <w:lang w:eastAsia="ru-RU"/>
        </w:rPr>
      </w:pPr>
    </w:p>
    <w:tbl>
      <w:tblPr>
        <w:tblW w:w="102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6"/>
        <w:gridCol w:w="497"/>
        <w:gridCol w:w="4352"/>
        <w:gridCol w:w="2257"/>
        <w:gridCol w:w="1243"/>
      </w:tblGrid>
      <w:tr w:rsidR="00C1081F" w:rsidRPr="00C1081F" w:rsidTr="00C1081F">
        <w:trPr>
          <w:tblCellSpacing w:w="0" w:type="dxa"/>
        </w:trPr>
        <w:tc>
          <w:tcPr>
            <w:tcW w:w="0" w:type="auto"/>
            <w:gridSpan w:val="5"/>
            <w:tcBorders>
              <w:bottom w:val="single" w:sz="48" w:space="0" w:color="auto"/>
            </w:tcBorders>
            <w:tcMar>
              <w:top w:w="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Juniors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/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Youth</w:t>
            </w:r>
            <w:proofErr w:type="spellEnd"/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02.01.2016-</w:t>
            </w: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FIL Junior Luge World Cup on Natural </w:t>
            </w: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Track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to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be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announced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05.01.2016-06.01.2016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1" name="Рисунок 21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FIL Junior Luge World Cup on Natural Track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Seiseralm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(ITA)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16.01.2016-17.01.2016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20" name="Рисунок 20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FIL Junior Luge World Cup on Natural Track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Umhausen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(AUT)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23.01.2016-24.01.2016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9" name="Рисунок 19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FIL Junior Luge World Cup on Natural Track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Kindberg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(AUT)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13.02.2016-14.02.2016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8" name="Рисунок 18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FIL Junior Luge World Cup on Natural Track</w:t>
            </w:r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Latsch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(ITA)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19.02.2016-21.02.2016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7" name="Рисунок 17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FIL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Youth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Games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Sebastian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(AUT)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19.02.2016-21.02.2016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6" name="Рисунок 16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World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Youth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Challenge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Sebastian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(AUT)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081F" w:rsidRPr="00C1081F" w:rsidTr="00C1081F">
        <w:trPr>
          <w:tblCellSpacing w:w="0" w:type="dxa"/>
        </w:trPr>
        <w:tc>
          <w:tcPr>
            <w:tcW w:w="0" w:type="auto"/>
            <w:gridSpan w:val="5"/>
            <w:tcBorders>
              <w:bottom w:val="single" w:sz="48" w:space="0" w:color="auto"/>
            </w:tcBorders>
            <w:tcMar>
              <w:top w:w="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International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Training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Weeks</w:t>
            </w:r>
            <w:proofErr w:type="spellEnd"/>
          </w:p>
        </w:tc>
      </w:tr>
      <w:tr w:rsidR="00C1081F" w:rsidRPr="00C1081F" w:rsidTr="00C1081F">
        <w:trPr>
          <w:tblCellSpacing w:w="0" w:type="dxa"/>
        </w:trPr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06.12.2015-13.12.2015</w:t>
            </w:r>
          </w:p>
        </w:tc>
        <w:tc>
          <w:tcPr>
            <w:tcW w:w="4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CC3300"/>
                <w:sz w:val="24"/>
                <w:szCs w:val="24"/>
                <w:lang w:eastAsia="ru-RU"/>
              </w:rPr>
              <w:drawing>
                <wp:inline distT="0" distB="0" distL="0" distR="0">
                  <wp:extent cx="152400" cy="190500"/>
                  <wp:effectExtent l="0" t="0" r="0" b="0"/>
                  <wp:docPr id="15" name="Рисунок 15" descr=" 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 ">
                            <a:hlinkClick r:id="rId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International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Training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Week</w:t>
            </w:r>
            <w:proofErr w:type="spellEnd"/>
          </w:p>
        </w:tc>
        <w:tc>
          <w:tcPr>
            <w:tcW w:w="15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Kühtai</w:t>
            </w:r>
            <w:proofErr w:type="spellEnd"/>
            <w:r w:rsidRPr="00C10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(AUT)</w:t>
            </w:r>
          </w:p>
        </w:tc>
        <w:tc>
          <w:tcPr>
            <w:tcW w:w="1000" w:type="dxa"/>
            <w:tcBorders>
              <w:bottom w:val="single" w:sz="36" w:space="0" w:color="auto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75" w:type="dxa"/>
            </w:tcMar>
            <w:vAlign w:val="center"/>
            <w:hideMark/>
          </w:tcPr>
          <w:p w:rsidR="00C1081F" w:rsidRPr="00C1081F" w:rsidRDefault="00C1081F" w:rsidP="00C1081F">
            <w:pPr>
              <w:spacing w:after="450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1081F" w:rsidRDefault="00C1081F"/>
    <w:sectPr w:rsidR="00C10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81F"/>
    <w:rsid w:val="00305F34"/>
    <w:rsid w:val="00C1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081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0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08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1081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0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108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6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2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0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fil-luge.org/index.php?id=402&amp;L=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2015-08-05T12:12:00Z</dcterms:created>
  <dcterms:modified xsi:type="dcterms:W3CDTF">2015-08-05T12:14:00Z</dcterms:modified>
</cp:coreProperties>
</file>